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bookmarkStart w:id="0" w:name="_GoBack"/>
      <w:bookmarkEnd w:id="0"/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321BBE" w:rsidRPr="00C410BC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afdeling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321BBE" w:rsidRPr="00C410BC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afdeling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2412B77C" w:rsidR="00C410BC" w:rsidRPr="009260AF" w:rsidRDefault="009260AF" w:rsidP="00FC2057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color w:val="0099CC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HelveticaNeueLT Std" w:hAnsi="HelveticaNeueLT Std"/>
          <w:sz w:val="14"/>
          <w:szCs w:val="19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9"/>
          <w:lang w:val="nl-NL"/>
        </w:rPr>
      </w:r>
      <w:r w:rsidR="007532F4">
        <w:rPr>
          <w:rFonts w:ascii="HelveticaNeueLT Std" w:hAnsi="HelveticaNeueLT Std"/>
          <w:sz w:val="14"/>
          <w:szCs w:val="19"/>
          <w:lang w:val="nl-NL"/>
        </w:rPr>
        <w:fldChar w:fldCharType="separate"/>
      </w:r>
      <w:r>
        <w:rPr>
          <w:rFonts w:ascii="HelveticaNeueLT Std" w:hAnsi="HelveticaNeueLT Std"/>
          <w:sz w:val="14"/>
          <w:szCs w:val="19"/>
          <w:lang w:val="nl-NL"/>
        </w:rPr>
        <w:fldChar w:fldCharType="end"/>
      </w:r>
      <w:r w:rsidR="00C410BC" w:rsidRPr="00C410BC">
        <w:rPr>
          <w:rFonts w:ascii="HelveticaNeueLT Std" w:hAnsi="HelveticaNeueLT Std"/>
          <w:sz w:val="14"/>
          <w:szCs w:val="19"/>
          <w:lang w:val="nl-NL"/>
        </w:rPr>
        <w:t xml:space="preserve"> </w:t>
      </w:r>
      <w:r w:rsidR="00C410BC" w:rsidRPr="009260AF">
        <w:rPr>
          <w:rFonts w:ascii="HelveticaNeueLT Std" w:hAnsi="HelveticaNeueLT Std"/>
          <w:color w:val="FFFFFF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FC2057">
        <w:rPr>
          <w:rFonts w:ascii="HelveticaNeueLT Std" w:hAnsi="HelveticaNeueLT Std"/>
          <w:caps/>
          <w:sz w:val="14"/>
          <w:szCs w:val="14"/>
          <w:lang w:val="nl-NL"/>
        </w:rPr>
        <w:t>(</w:t>
      </w:r>
      <w:r w:rsidR="00FC2057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FC2057">
        <w:rPr>
          <w:rFonts w:ascii="HelveticaNeueLT Std" w:hAnsi="HelveticaNeueLT Std"/>
          <w:sz w:val="14"/>
          <w:szCs w:val="14"/>
          <w:lang w:val="nl-NL"/>
        </w:rPr>
        <w:t>Boek I, titel 4 van de codex over het welzijn op het werk</w:t>
      </w:r>
      <w:r w:rsidR="00FC2057" w:rsidRPr="009260AF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74" w14:textId="77777777" w:rsidR="00B82F70" w:rsidRPr="0004392D" w:rsidRDefault="009260AF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r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0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aseACocher20"/>
      <w:r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"/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1FD60959" w:rsidR="00B82F70" w:rsidRPr="00244C5A" w:rsidRDefault="00B82F70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instrText xml:space="preserve"> FORMCHECKBOX </w:instrText>
      </w:r>
      <w:r w:rsidR="007532F4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</w:r>
      <w:r w:rsidR="007532F4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separate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end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t xml:space="preserve">  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244C5A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(</w:t>
      </w:r>
      <w:r w:rsidR="00244C5A" w:rsidRPr="003019CC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4 MAANDEN of definitief arbeidsongeschikt verklaard door behandelend </w:t>
      </w:r>
      <w:r w:rsidR="009624D1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77777777" w:rsidR="00414EED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A" w14:textId="77777777" w:rsidR="00414EED" w:rsidRDefault="00414EED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</w:p>
    <w:p w14:paraId="209A437B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77777777" w:rsidR="00C410BC" w:rsidRPr="009260AF" w:rsidRDefault="008C5366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7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het medisch onderzoek in het kader van het rijbewijs van groep 2  te onderwerpen (K.B. van 23 maart 1998)</w:t>
      </w:r>
    </w:p>
    <w:p w14:paraId="209A4388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9" w14:textId="3385E096" w:rsid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de door het </w:t>
      </w:r>
      <w:r w:rsidR="00BB62F2" w:rsidRPr="00BB62F2">
        <w:rPr>
          <w:rFonts w:ascii="HelveticaNeueLT Std" w:hAnsi="HelveticaNeueLT Std"/>
          <w:sz w:val="14"/>
          <w:szCs w:val="14"/>
          <w:lang w:val="nl-NL"/>
        </w:rPr>
        <w:t xml:space="preserve">Boek I, titel 4 van de codex over het welzijn op het </w:t>
      </w:r>
      <w:proofErr w:type="spellStart"/>
      <w:r w:rsidR="00BB62F2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Pr="009260AF">
        <w:rPr>
          <w:rFonts w:ascii="HelveticaNeueLT Std" w:hAnsi="HelveticaNeueLT Std"/>
          <w:sz w:val="14"/>
          <w:szCs w:val="14"/>
          <w:lang w:val="nl-NL"/>
        </w:rPr>
        <w:t>voorgeschreven</w:t>
      </w:r>
      <w:proofErr w:type="spellEnd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D" w14:textId="048E8375" w:rsidR="00C410BC" w:rsidRPr="003F042A" w:rsidRDefault="00C410BC" w:rsidP="00F86497">
      <w:pPr>
        <w:tabs>
          <w:tab w:val="left" w:pos="2127"/>
          <w:tab w:val="left" w:pos="3969"/>
          <w:tab w:val="left" w:pos="6405"/>
          <w:tab w:val="righ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zal uitgeoefend worden :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F86497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(</w:t>
      </w:r>
      <w:r w:rsidR="00F75BE9" w:rsidRPr="003F042A">
        <w:rPr>
          <w:rFonts w:ascii="HelveticaNeueLT Std" w:hAnsi="HelveticaNeueLT Std"/>
          <w:sz w:val="14"/>
          <w:szCs w:val="14"/>
          <w:lang w:val="nl-NL"/>
        </w:rPr>
        <w:t>nauwkeurige werkpost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8E" w14:textId="77777777" w:rsidR="00C410BC" w:rsidRPr="003F042A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effectief wordt uitgeoefend : ………………………………………………………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209A439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209A4396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6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 : …………………………………………………………………………………...</w:t>
      </w:r>
    </w:p>
    <w:p w14:paraId="209A439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7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209A4398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mindervalide</w:t>
      </w:r>
    </w:p>
    <w:p w14:paraId="209A439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9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jongere op het werk voor de allereerste tewerkstelling</w:t>
      </w:r>
      <w:r w:rsidR="003019CC">
        <w:rPr>
          <w:rFonts w:ascii="HelveticaNeueLT Std" w:hAnsi="HelveticaNeueLT Std"/>
          <w:sz w:val="14"/>
          <w:szCs w:val="14"/>
          <w:lang w:val="nl-NL"/>
        </w:rPr>
        <w:t xml:space="preserve"> – 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>stagiair/leerling (*)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77777777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209A439E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209A439F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 …………………………………………………………………………………….</w:t>
      </w:r>
    </w:p>
    <w:p w14:paraId="209A43A0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77777777" w:rsidR="00C410BC" w:rsidRPr="009260AF" w:rsidRDefault="00C410BC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0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1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een activiteit met een welbepaald risico</w:t>
      </w:r>
    </w:p>
    <w:p w14:paraId="209A43A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8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verboden blootstelling</w:t>
      </w:r>
    </w:p>
    <w:p w14:paraId="209A43A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A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nachtarbeid moet verrichten (werkrooster : ……………………………………………………………………………………………………...)</w:t>
      </w:r>
    </w:p>
    <w:p w14:paraId="209A43AB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om een raadpleging verzoekt</w:t>
      </w:r>
    </w:p>
    <w:p w14:paraId="209A43AC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6"/>
      <w:r w:rsidR="007055AB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345CF504" w:rsidR="00C410BC" w:rsidRDefault="00293F97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r w:rsidRPr="00DA2307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DA2307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DA2307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7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re-</w:t>
      </w:r>
      <w:proofErr w:type="spellStart"/>
      <w:r w:rsidRPr="00DA2307">
        <w:rPr>
          <w:rFonts w:ascii="HelveticaNeueLT Std" w:hAnsi="HelveticaNeueLT Std"/>
          <w:sz w:val="14"/>
          <w:szCs w:val="14"/>
          <w:lang w:val="nl-NL"/>
        </w:rPr>
        <w:t>integratieveoordeling</w:t>
      </w:r>
      <w:proofErr w:type="spellEnd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van een 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werknemer in </w:t>
      </w:r>
      <w:r w:rsidRPr="0027289B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4 maanden of definitief arbeidsongeschikt verklaard door behandelend </w:t>
      </w:r>
      <w:r w:rsidR="009624D1">
        <w:rPr>
          <w:rFonts w:ascii="HelveticaNeueLT Std" w:hAnsi="HelveticaNeueLT Std"/>
          <w:sz w:val="14"/>
          <w:szCs w:val="14"/>
          <w:lang w:val="nl-NL"/>
        </w:rPr>
        <w:t>a</w:t>
      </w:r>
      <w:r w:rsidRPr="0027289B">
        <w:rPr>
          <w:rFonts w:ascii="HelveticaNeueLT Std" w:hAnsi="HelveticaNeueLT Std"/>
          <w:sz w:val="14"/>
          <w:szCs w:val="14"/>
          <w:lang w:val="nl-NL"/>
        </w:rPr>
        <w:t>r</w:t>
      </w:r>
      <w:r w:rsidR="009624D1">
        <w:rPr>
          <w:rFonts w:ascii="HelveticaNeueLT Std" w:hAnsi="HelveticaNeueLT Std"/>
          <w:sz w:val="14"/>
          <w:szCs w:val="14"/>
          <w:lang w:val="nl-NL"/>
        </w:rPr>
        <w:t>ts</w:t>
      </w:r>
      <w:r w:rsidRPr="0027289B">
        <w:rPr>
          <w:rFonts w:ascii="HelveticaNeueLT Std" w:hAnsi="HelveticaNeueLT Std"/>
          <w:sz w:val="14"/>
          <w:szCs w:val="14"/>
          <w:lang w:val="nl-NL"/>
        </w:rPr>
        <w:t>. Gelieve hierbij de ziekte-attest</w:t>
      </w:r>
      <w:r w:rsidR="002A7D03">
        <w:rPr>
          <w:rFonts w:ascii="HelveticaNeueLT Std" w:hAnsi="HelveticaNeueLT Std"/>
          <w:sz w:val="14"/>
          <w:szCs w:val="14"/>
          <w:lang w:val="nl-NL"/>
        </w:rPr>
        <w:t>en van de laatste 4 maanden en, indien van toepassing,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 het attest van definitieve arbeidsongeschiktheid bij te voegen.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77777777" w:rsidR="00C410BC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</w:p>
    <w:p w14:paraId="209A43B3" w14:textId="77777777" w:rsidR="00BB5934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12501D00" w:rsidR="00BB5934" w:rsidRDefault="00BB5934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209A43BC">
                <wp:simplePos x="0" y="0"/>
                <wp:positionH relativeFrom="column">
                  <wp:posOffset>4183634</wp:posOffset>
                </wp:positionH>
                <wp:positionV relativeFrom="paragraph">
                  <wp:posOffset>6706</wp:posOffset>
                </wp:positionV>
                <wp:extent cx="2295525" cy="702259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321BBE" w:rsidRPr="009260AF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321BBE" w:rsidRPr="003019CC" w:rsidRDefault="00321BBE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.55pt;width:180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" stroked="f">
                <v:textbox>
                  <w:txbxContent>
                    <w:p w14:paraId="209A43D1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321BBE" w:rsidRPr="009260AF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321BBE" w:rsidRPr="003019CC" w:rsidRDefault="00321BBE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7532F4">
        <w:rPr>
          <w:rFonts w:ascii="HelveticaNeueLT Std" w:hAnsi="HelveticaNeueLT Std"/>
          <w:sz w:val="14"/>
          <w:szCs w:val="14"/>
          <w:lang w:val="nl-NL"/>
        </w:rPr>
      </w:r>
      <w:r w:rsidR="007532F4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>
        <w:rPr>
          <w:rFonts w:ascii="HelveticaNeueLT Std" w:hAnsi="HelveticaNeueLT Std"/>
          <w:sz w:val="14"/>
          <w:szCs w:val="14"/>
          <w:lang w:val="nl-NL"/>
        </w:rPr>
        <w:t xml:space="preserve"> onderzoek op vraag van de werkgever (te valideren door de </w:t>
      </w:r>
      <w:r w:rsidR="00CF555A">
        <w:rPr>
          <w:rFonts w:ascii="HelveticaNeueLT Std" w:hAnsi="HelveticaNeueLT Std"/>
          <w:sz w:val="14"/>
          <w:szCs w:val="14"/>
          <w:lang w:val="nl-NL"/>
        </w:rPr>
        <w:t>arbeidsarts</w:t>
      </w:r>
      <w:r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77777777" w:rsidR="00792770" w:rsidRPr="00BB5934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>(*) schrappen wat niet past      (**) aanvinken wat van toepassing</w:t>
      </w:r>
    </w:p>
    <w:sectPr w:rsidR="00792770" w:rsidRPr="00BB5934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43BF" w14:textId="77777777" w:rsidR="00EE39A4" w:rsidRDefault="00EE39A4" w:rsidP="00BA2173">
      <w:r>
        <w:separator/>
      </w:r>
    </w:p>
  </w:endnote>
  <w:endnote w:type="continuationSeparator" w:id="0">
    <w:p w14:paraId="209A43C0" w14:textId="77777777" w:rsidR="00EE39A4" w:rsidRDefault="00EE39A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1" w14:textId="77777777" w:rsidR="00321BBE" w:rsidRPr="00D5348A" w:rsidRDefault="00321BBE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209A43C6" wp14:editId="209A43C7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19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209A43C9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A43D6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09A43D7" w14:textId="79A31A8B" w:rsidR="00321BBE" w:rsidRPr="00226F4D" w:rsidRDefault="00CC2D80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vzw</w:t>
                          </w:r>
                          <w:proofErr w:type="spellEnd"/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Maatschappelijke zetel: Koningsstraat 196-1000 Brussel</w:t>
                          </w:r>
                        </w:p>
                        <w:p w14:paraId="209A43D8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info@spmt-arista.be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www.spmt-arista.be</w:t>
                          </w:r>
                        </w:p>
                        <w:p w14:paraId="209A43D9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209A43DA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321BBE" w:rsidRPr="00226F4D" w:rsidRDefault="00321BBE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" filled="f" stroked="f">
              <v:textbox>
                <w:txbxContent>
                  <w:p w14:paraId="209A43D6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09A43D7" w14:textId="79A31A8B" w:rsidR="00321BBE" w:rsidRPr="00226F4D" w:rsidRDefault="00CC2D80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vzw</w:t>
                    </w:r>
                    <w:proofErr w:type="spellEnd"/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Maatschappelijke zetel: Koningsstraat 196-1000 Brussel</w:t>
                    </w:r>
                  </w:p>
                  <w:p w14:paraId="209A43D8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info@spmt-arista.be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www.spmt-arista.be</w:t>
                    </w:r>
                  </w:p>
                  <w:p w14:paraId="209A43D9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209A43DA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321BBE" w:rsidRPr="00226F4D" w:rsidRDefault="00321BBE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3" w14:textId="77777777" w:rsidR="00321BBE" w:rsidRDefault="00321BBE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CC2D80" w:rsidRPr="00E40E8A" w:rsidRDefault="00CC2D80" w:rsidP="00CC2D8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CC2D80" w:rsidRPr="00E40E8A" w:rsidRDefault="002B6452" w:rsidP="00CC2D8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proofErr w:type="spellStart"/>
                          <w:r w:rsidR="00CC2D80"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</w:t>
                          </w:r>
                          <w:proofErr w:type="spellEnd"/>
                          <w:r w:rsidR="00CC2D80"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1-8, 1000 Brussel</w:t>
                          </w:r>
                        </w:p>
                        <w:p w14:paraId="460ED7F3" w14:textId="77777777" w:rsidR="00CC2D80" w:rsidRPr="00E40E8A" w:rsidRDefault="00CC2D80" w:rsidP="00CC2D8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2C46304D" w:rsidR="00CC2D80" w:rsidRPr="0020778F" w:rsidRDefault="0020778F" w:rsidP="00CC2D8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v4 15/01/2018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" filled="f" stroked="f">
              <v:textbox>
                <w:txbxContent>
                  <w:p w14:paraId="6DBF4FE2" w14:textId="77777777" w:rsidR="00CC2D80" w:rsidRPr="00E40E8A" w:rsidRDefault="00CC2D80" w:rsidP="00CC2D8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CC2D80" w:rsidRPr="00E40E8A" w:rsidRDefault="002B6452" w:rsidP="00CC2D8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proofErr w:type="spellStart"/>
                    <w:r w:rsidR="00CC2D80"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</w:t>
                    </w:r>
                    <w:proofErr w:type="spellEnd"/>
                    <w:r w:rsidR="00CC2D80"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1-8, 1000 Brussel</w:t>
                    </w:r>
                  </w:p>
                  <w:p w14:paraId="460ED7F3" w14:textId="77777777" w:rsidR="00CC2D80" w:rsidRPr="00E40E8A" w:rsidRDefault="00CC2D80" w:rsidP="00CC2D8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2C46304D" w:rsidR="00CC2D80" w:rsidRPr="0020778F" w:rsidRDefault="0020778F" w:rsidP="00CC2D8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v4 15/01/2018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43BD" w14:textId="77777777" w:rsidR="00EE39A4" w:rsidRDefault="00EE39A4" w:rsidP="00BA2173">
      <w:r>
        <w:separator/>
      </w:r>
    </w:p>
  </w:footnote>
  <w:footnote w:type="continuationSeparator" w:id="0">
    <w:p w14:paraId="209A43BE" w14:textId="77777777" w:rsidR="00EE39A4" w:rsidRDefault="00EE39A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2" w14:textId="77777777" w:rsidR="00321BBE" w:rsidRDefault="00321BBE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20778F"/>
    <w:rsid w:val="00226B57"/>
    <w:rsid w:val="00226F4D"/>
    <w:rsid w:val="00244C5A"/>
    <w:rsid w:val="0027032C"/>
    <w:rsid w:val="00293F97"/>
    <w:rsid w:val="002A7D03"/>
    <w:rsid w:val="002B6452"/>
    <w:rsid w:val="002C1178"/>
    <w:rsid w:val="003019CC"/>
    <w:rsid w:val="00315413"/>
    <w:rsid w:val="00321BBE"/>
    <w:rsid w:val="00376954"/>
    <w:rsid w:val="00383AC1"/>
    <w:rsid w:val="003A5BA2"/>
    <w:rsid w:val="003C775E"/>
    <w:rsid w:val="003F042A"/>
    <w:rsid w:val="00413DCE"/>
    <w:rsid w:val="00414EED"/>
    <w:rsid w:val="00485EB7"/>
    <w:rsid w:val="004A1BFE"/>
    <w:rsid w:val="005446B8"/>
    <w:rsid w:val="00573FD5"/>
    <w:rsid w:val="00583142"/>
    <w:rsid w:val="006D3BFB"/>
    <w:rsid w:val="007055AB"/>
    <w:rsid w:val="007532F4"/>
    <w:rsid w:val="00771CE1"/>
    <w:rsid w:val="00792770"/>
    <w:rsid w:val="007E1233"/>
    <w:rsid w:val="0086072E"/>
    <w:rsid w:val="00884DE6"/>
    <w:rsid w:val="008C5366"/>
    <w:rsid w:val="008F2817"/>
    <w:rsid w:val="00921ED5"/>
    <w:rsid w:val="009260AF"/>
    <w:rsid w:val="009340D9"/>
    <w:rsid w:val="009624D1"/>
    <w:rsid w:val="00975BCB"/>
    <w:rsid w:val="00A24025"/>
    <w:rsid w:val="00A469D1"/>
    <w:rsid w:val="00A55D38"/>
    <w:rsid w:val="00A566BF"/>
    <w:rsid w:val="00AB6F6F"/>
    <w:rsid w:val="00AB7130"/>
    <w:rsid w:val="00B00D51"/>
    <w:rsid w:val="00B0705A"/>
    <w:rsid w:val="00B226BB"/>
    <w:rsid w:val="00B55B32"/>
    <w:rsid w:val="00B65E80"/>
    <w:rsid w:val="00B82E20"/>
    <w:rsid w:val="00B82F70"/>
    <w:rsid w:val="00B8558E"/>
    <w:rsid w:val="00BA2173"/>
    <w:rsid w:val="00BB5934"/>
    <w:rsid w:val="00BB62F2"/>
    <w:rsid w:val="00BB6EB4"/>
    <w:rsid w:val="00BB79DA"/>
    <w:rsid w:val="00C410BC"/>
    <w:rsid w:val="00C46A82"/>
    <w:rsid w:val="00CC2D80"/>
    <w:rsid w:val="00CE1F9A"/>
    <w:rsid w:val="00CF555A"/>
    <w:rsid w:val="00D5348A"/>
    <w:rsid w:val="00E154DE"/>
    <w:rsid w:val="00E419A7"/>
    <w:rsid w:val="00E6359C"/>
    <w:rsid w:val="00E70D36"/>
    <w:rsid w:val="00EB7AD8"/>
    <w:rsid w:val="00ED6A45"/>
    <w:rsid w:val="00EE39A4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2018-01-14T23:00:00+00:00</Valid_x0020_from>
    <_Revi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9" ma:contentTypeDescription="Create a new document." ma:contentTypeScope="" ma:versionID="ff188853835cb4004e699ba37ed1ffd5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badbb56cc08327c49d3751fea9fd5f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2006/documentManagement/types"/>
    <ds:schemaRef ds:uri="http://schemas.microsoft.com/office/2006/metadata/properties"/>
    <ds:schemaRef ds:uri="209588ea-7de4-46c1-81ff-a49c401ff9e8"/>
    <ds:schemaRef ds:uri="http://purl.org/dc/terms/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F81D115-29E4-4349-AD0D-E473C12F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3359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om gezondheidstoezicht over de werknemers 4.0</vt:lpstr>
      <vt:lpstr>Verzoek om gezondheidstoezicht over de werknemers 3.0</vt:lpstr>
    </vt:vector>
  </TitlesOfParts>
  <Company>cCloud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4.0</dc:title>
  <dc:subject/>
  <dc:creator>Comble, Nathalie</dc:creator>
  <cp:keywords/>
  <dc:description/>
  <cp:lastModifiedBy>Van Cann Dries</cp:lastModifiedBy>
  <cp:revision>2</cp:revision>
  <cp:lastPrinted>2017-02-16T16:01:00Z</cp:lastPrinted>
  <dcterms:created xsi:type="dcterms:W3CDTF">2021-01-13T10:17:00Z</dcterms:created>
  <dcterms:modified xsi:type="dcterms:W3CDTF">2021-01-13T10:17:00Z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